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pour une amie</w:t>
      </w:r>
    </w:p>
    <w:p>
      <w:pPr>
        <w:pStyle w:val="contentStyle"/>
      </w:pPr>
      <w:r>
        <w:rPr>
          <w:rStyle w:val="contentFont"/>
        </w:rPr>
        <w:t xml:space="preserve">Objet : Message de Saint-Valentin pour une amie précieuse</w:t>
      </w:r>
    </w:p>
    <w:p>
      <w:pPr>
        <w:pStyle w:val="contentStyle"/>
      </w:pPr>
      <w:r>
        <w:rPr>
          <w:rStyle w:val="contentFont"/>
        </w:rPr>
        <w:t xml:space="preserve">Ma chère [prénom de l’amie],</w:t>
      </w:r>
    </w:p>
    <w:p>
      <w:pPr>
        <w:pStyle w:val="contentStyle"/>
      </w:pPr>
      <w:r>
        <w:rPr>
          <w:rStyle w:val="contentFont"/>
        </w:rPr>
        <w:t xml:space="preserve">En ce 14 février, journée où l’on met à l’honneur les sentiments, je souhaitais t’écrire ces quelques mots. Car si la Saint-Valentin est habituellement dédiée aux couples, je pense qu’elle peut aussi être un moment parfait pour célébrer une amitié aussi vraie et profonde que la nôtre.</w:t>
      </w:r>
    </w:p>
    <w:p>
      <w:pPr>
        <w:pStyle w:val="contentStyle"/>
      </w:pPr>
      <w:r>
        <w:rPr>
          <w:rStyle w:val="contentFont"/>
        </w:rPr>
        <w:t xml:space="preserve">Depuis que nos routes se sont croisées, tu es devenue un pilier dans mon quotidien. Ton attention, ta générosité d’âme et ta capacité à apaiser les tourments sont des joyaux rares que j’ai la chance de trouver en toi. Tu es cette amie précieuse qui sait écouter sans juger, conseiller sans imposer, et offrir un réconfort sincère d’un simple regard ou d’un mot bienveillant.</w:t>
      </w:r>
    </w:p>
    <w:p>
      <w:pPr>
        <w:pStyle w:val="contentStyle"/>
      </w:pPr>
      <w:r>
        <w:rPr>
          <w:rStyle w:val="contentFont"/>
        </w:rPr>
        <w:t xml:space="preserve">Je réalise que je ne te rends peut-être pas assez souvent hommage, mais ton amitié est une richesse inestimable. Elle me donne de la force, du réconfort et de la joie. Dans les hauts comme dans les bas, tu es là, fidèle, entière, et toujours à l’écoute. Grâce à toi, j’ai compris que l’amour ne se résume pas à une romance : il vit aussi dans les relations sincères et durables que l’on construit avec ceux qui comptent vraiment.</w:t>
      </w:r>
    </w:p>
    <w:p>
      <w:pPr>
        <w:pStyle w:val="contentStyle"/>
      </w:pPr>
      <w:r>
        <w:rPr>
          <w:rStyle w:val="contentFont"/>
        </w:rPr>
        <w:t xml:space="preserve">En ce jour symbolique, je tiens à te souhaiter une merveilleuse Saint-Valentin. Non pas dans un esprit romantique, mais comme une façon de célébrer le lien profond qui nous unit. J’espère que tout l’amour que tu offres autour de toi te reviendra au centuple, car tu en es largement digne.</w:t>
      </w:r>
    </w:p>
    <w:p>
      <w:pPr>
        <w:pStyle w:val="contentStyle"/>
      </w:pPr>
      <w:r>
        <w:rPr>
          <w:rStyle w:val="contentFont"/>
        </w:rPr>
        <w:t xml:space="preserve">Je te souhaite une journée remplie de chaleur, d’attention et de sourires, et que le bonheur t’accompagne bien au-delà de cette date. Puisses-tu toujours sentir à quel point tu es entourée, appréciée et aimée – par moi, bien sûr, mais aussi par tous ceux qui ont la chance de te connaître.</w:t>
      </w:r>
    </w:p>
    <w:p>
      <w:pPr>
        <w:pStyle w:val="contentStyle"/>
      </w:pPr>
      <w:r>
        <w:rPr>
          <w:rStyle w:val="contentFont"/>
        </w:rPr>
        <w:t xml:space="preserve">Merci pour ta présence, ton soutien, et pour l’amie formidable que tu es. Je t’envoie toute mon affection, avec reconnaissance et tendresse.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pour une amie</dc:title>
  <dc:description>Découvrez un modèle de lettre émouvant pour dire à une amie combien elle compte pour vous en cette Saint-Valentin pleine de tendresse.</dc:description>
  <dc:subject>Modèle de lettre personnalisée</dc:subject>
  <cp:keywords>texte saint valentin pour amie</cp:keywords>
  <cp:category/>
  <cp:lastModifiedBy/>
  <dcterms:created xsi:type="dcterms:W3CDTF">2026-01-07T04:47:20+01:00</dcterms:created>
  <dcterms:modified xsi:type="dcterms:W3CDTF">2026-01-07T04:47:20+01:00</dcterms:modified>
</cp:coreProperties>
</file>

<file path=docProps/custom.xml><?xml version="1.0" encoding="utf-8"?>
<Properties xmlns="http://schemas.openxmlformats.org/officeDocument/2006/custom-properties" xmlns:vt="http://schemas.openxmlformats.org/officeDocument/2006/docPropsVTypes"/>
</file>