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fêtes de fin d'année, je tenais à vous adresser mes meilleurs vœux pour Noël et la nouvelle année à venir. Que cette période soit pour vous et vos proches synonyme de joie, de partage et de moments précieux en famille.</w:t>
      </w:r>
    </w:p>
    <w:p>
      <w:pPr>
        <w:pStyle w:val="contentStyle"/>
      </w:pPr>
      <w:r>
        <w:rPr>
          <w:rStyle w:val="contentFont"/>
        </w:rPr>
        <w:t xml:space="preserve">L'année écoulée a été riche en collaborations et en échanges fructueux. Je souhaite vous exprimer ma sincère reconnaissance pour la confiance que vous m'avez accordée et pour la qualité de nos relations professionnelles. C'est avec plaisir que j'envisage de poursuivre notre collaboration dans les mois à venir.</w:t>
      </w:r>
    </w:p>
    <w:p>
      <w:pPr>
        <w:pStyle w:val="contentStyle"/>
      </w:pPr>
      <w:r>
        <w:rPr>
          <w:rStyle w:val="contentFont"/>
        </w:rPr>
        <w:t xml:space="preserve">Pour l'année [année], je vous souhaite la réalisation de tous vos projets, tant sur le plan professionnel que personnel. Puisse cette nouvelle année vous apporter santé, bonheur et prospérité. Que vos ambitions trouvent leur accomplissement et que chaque jour soit porteur de satisfactions et de réussites.</w:t>
      </w:r>
    </w:p>
    <w:p>
      <w:pPr>
        <w:pStyle w:val="contentStyle"/>
      </w:pPr>
      <w:r>
        <w:rPr>
          <w:rStyle w:val="contentFont"/>
        </w:rPr>
        <w:t xml:space="preserve">Je vous prie d'agréer, Madame, Monsieur, l'expression de mes salutations distinguées et de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noel nouvel an</cp:keywords>
  <cp:category/>
  <cp:lastModifiedBy/>
  <dcterms:created xsi:type="dcterms:W3CDTF">2026-07-10T12:41:40+02:00</dcterms:created>
  <dcterms:modified xsi:type="dcterms:W3CDTF">2026-07-10T12:41:40+02:00</dcterms:modified>
</cp:coreProperties>
</file>

<file path=docProps/custom.xml><?xml version="1.0" encoding="utf-8"?>
<Properties xmlns="http://schemas.openxmlformats.org/officeDocument/2006/custom-properties" xmlns:vt="http://schemas.openxmlformats.org/officeDocument/2006/docPropsVTypes"/>
</file>