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 de la semaine] [date] à partir de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le thème de [thème principal]. À travers [type d'œuvres : peintures, sculptures, photographies, installations], l'artiste nous invite à [brève description de la démarche artistique]. Ce sera l'occasion de découvrir en avant-première ces créations inédites et d'échanger directement avec [l'artiste/les artistes] qui sera/seront présent(s) durant toute la soirée.</w:t>
      </w:r>
    </w:p>
    <w:p>
      <w:pPr>
        <w:pStyle w:val="contentStyle"/>
      </w:pPr>
      <w:r>
        <w:rPr>
          <w:rStyle w:val="contentFont"/>
        </w:rPr>
        <w:t xml:space="preserve">Le vernissage débutera par un mot d'accueil à [heure précise], suivi d'une visite commentée de l'exposition. Un cocktail sera servi afin de favoriser les échanges dans une atmosphère conviviale. L'exposition restera ensuite accessible au public du [date de début] au [date de fin], du [jours et horaires d'ouverture].</w:t>
      </w:r>
    </w:p>
    <w:p>
      <w:pPr>
        <w:pStyle w:val="contentStyle"/>
      </w:pPr>
      <w:r>
        <w:rPr>
          <w:rStyle w:val="contentFont"/>
        </w:rPr>
        <w:t xml:space="preserve">Votre présence à cet événement serait un honneur et contribuerait à la réussite de cette soirée. Afin de nous permettre d'organiser au mieux cette réception, nous vous remercions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</dc:title>
  <dc:description>Inspirez-vous de ce modèle de lettre d’invitation à un vernissage pour convier vos invités avec élégance et professionnalisme.</dc:description>
  <dc:subject>Modèle de lettre personnalisée</dc:subject>
  <cp:keywords>texte invitation vernissage</cp:keywords>
  <cp:category/>
  <cp:lastModifiedBy/>
  <dcterms:created xsi:type="dcterms:W3CDTF">2026-04-06T09:47:21+02:00</dcterms:created>
  <dcterms:modified xsi:type="dcterms:W3CDTF">2026-04-06T09:47:21+02:00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