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sympathie</w:t>
      </w:r>
    </w:p>
    <w:p>
      <w:pPr>
        <w:pStyle w:val="contentStyle"/>
      </w:pPr>
      <w:r>
        <w:rPr>
          <w:rStyle w:val="contentFont"/>
        </w:rPr>
        <w:t xml:space="preserve">Objet : Message de sympathie suite à un deuil</w:t>
      </w:r>
    </w:p>
    <w:p>
      <w:pPr>
        <w:pStyle w:val="contentStyle"/>
      </w:pPr>
      <w:r>
        <w:rPr>
          <w:rStyle w:val="contentFont"/>
        </w:rPr>
        <w:t xml:space="preserve">[Prénom du destinataire],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de la personne décédée]. Je tiens à vous adresser, ainsi qu’à votre famille, mes plus sincères condoléances en ces moments douloureux.</w:t>
      </w:r>
    </w:p>
    <w:p>
      <w:pPr>
        <w:pStyle w:val="contentStyle"/>
      </w:pPr>
      <w:r>
        <w:rPr>
          <w:rStyle w:val="contentFont"/>
        </w:rPr>
        <w:t xml:space="preserve">La disparition de [prénom du défunt] laisse un vide immense. Je garde le souvenir d’une personne [bienveillante / généreuse / inspirante – à adapter selon le cas], dont la présence marquait les esprits. Son départ est une perte ressentie bien au-delà du cercle familial.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Il est difficile de trouver les mots justes face à la douleur, mais sachez que mes pensées vous accompagnent. Que les souvenirs partagés avec [prénom du défunt] vous apportent un peu de réconfort dans cette période éprouvante.</w:t>
      </w:r>
    </w:p>
    <w:p>
      <w:pPr>
        <w:pStyle w:val="contentStyle"/>
      </w:pPr>
      <w:r>
        <w:rPr>
          <w:rStyle w:val="contentFont"/>
        </w:rPr>
        <w:t xml:space="preserve">Si je peux vous être utile d’une quelconque manière, n’hésitez pas à me le faire savoir. Je reste à votre disposition pour vous apporter mon aide, que ce soit pour des démarches, un soutien moral ou simplement une écoute.</w:t>
      </w:r>
    </w:p>
    <w:p>
      <w:pPr>
        <w:pStyle w:val="contentStyle"/>
      </w:pPr>
      <w:r>
        <w:rPr>
          <w:rStyle w:val="contentFont"/>
        </w:rPr>
        <w:t xml:space="preserve">En ces instants de recueillement, je vous adresse toute ma sympathie et mon affection. Que [prénom du défunt] repose en paix.</w:t>
      </w:r>
    </w:p>
    <w:p>
      <w:pPr>
        <w:pStyle w:val="contentStyle"/>
      </w:pPr>
      <w:r>
        <w:rPr>
          <w:rStyle w:val="contentFont"/>
        </w:rPr>
        <w:t xml:space="preserve">Avec toute ma compassion,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lien avec la personne décédée ou avec le destinataire,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sympathie</dc:title>
  <dc:description>Trouvez un texte de sympathie touchant pour exprimer votre soutien avec justesse et réconfort dans les moments difficiles.</dc:description>
  <dc:subject>Modèle de lettre personnalisée</dc:subject>
  <cp:keywords>texte de sympathie</cp:keywords>
  <cp:category/>
  <cp:lastModifiedBy/>
  <dcterms:created xsi:type="dcterms:W3CDTF">2026-07-10T14:21:40+02:00</dcterms:created>
  <dcterms:modified xsi:type="dcterms:W3CDTF">2026-07-10T14:21:40+02:00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