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Par la présente, je vous confirme officiellement [nature de l'événement, de l'accord ou de l'engagement] dont nous avons convenu lors de notre échange du [date]. Cette lettre fait office de confirmation écrite et engage les parties concernées conformément aux dispositions évoquées.</w:t>
      </w:r>
    </w:p>
    <w:p>
      <w:pPr>
        <w:pStyle w:val="contentStyle"/>
      </w:pPr>
      <w:r>
        <w:rPr>
          <w:rStyle w:val="contentFont"/>
        </w:rPr>
        <w:t xml:space="preserve">Les modalités convenues sont les suivantes : [détailler les éléments principaux - date, heure, lieu, conditions particulières, montant le cas échéant]. Je tiens à préciser que toutes les conditions énoncées lors de nos discussions préalables restent applicables et font partie intégrante de cet accord. Les deux parties s'engagent à respecter l'ensemble des termes convenus et à exécuter leurs obligations respectives dans les délais impartis.</w:t>
      </w:r>
    </w:p>
    <w:p>
      <w:pPr>
        <w:pStyle w:val="contentStyle"/>
      </w:pPr>
      <w:r>
        <w:rPr>
          <w:rStyle w:val="contentFont"/>
        </w:rPr>
        <w:t xml:space="preserve">Je reste à votre entière disposition pour toute précision complémentaire ou modification éventuelle qui nécessiterait un accord mutuel préalable. Toute modification devra faire l'objet d'un avenant écrit signé par les deux parties pour être considérée comme valable. Je vous remercie de bien vouloir accuser réception de cette lettre de confirmation et de me retourner un exemplaire signé pour validation définitive.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2026-07-05T12:46:22+02:00</dcterms:created>
  <dcterms:modified xsi:type="dcterms:W3CDTF">2026-07-05T12:46:22+02:00</dcterms:modified>
</cp:coreProperties>
</file>

<file path=docProps/custom.xml><?xml version="1.0" encoding="utf-8"?>
<Properties xmlns="http://schemas.openxmlformats.org/officeDocument/2006/custom-properties" xmlns:vt="http://schemas.openxmlformats.org/officeDocument/2006/docPropsVTypes"/>
</file>