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 an fille</w:t>
      </w:r>
    </w:p>
    <w:p>
      <w:pPr>
        <w:pStyle w:val="contentStyle"/>
      </w:pPr>
      <w:r>
        <w:rPr>
          <w:rStyle w:val="contentFont"/>
        </w:rPr>
        <w:t xml:space="preserve">Objet : Joyeux 1er anniversaire à notre petite fille adorée</w:t>
      </w:r>
    </w:p>
    <w:p>
      <w:pPr>
        <w:pStyle w:val="contentStyle"/>
      </w:pPr>
      <w:r>
        <w:rPr>
          <w:rStyle w:val="contentFont"/>
        </w:rPr>
        <w:t xml:space="preserve">Ma douce [prénom de l’enfant],</w:t>
      </w:r>
    </w:p>
    <w:p>
      <w:pPr>
        <w:pStyle w:val="contentStyle"/>
      </w:pPr>
      <w:r>
        <w:rPr>
          <w:rStyle w:val="contentFont"/>
        </w:rPr>
        <w:t xml:space="preserve">En ce jour si spécial, nous fêtons ta toute première bougie. Il y a un an à peine, tu venais au monde, et depuis, chaque jour passé à tes côtés est un cadeau inestimable. Tu as illuminé nos vies de ton sourire, de tes premiers regards, de tes gazouillis et de tous ces petits instants qui rendent la vie si belle.</w:t>
      </w:r>
    </w:p>
    <w:p>
      <w:pPr>
        <w:pStyle w:val="contentStyle"/>
      </w:pPr>
      <w:r>
        <w:rPr>
          <w:rStyle w:val="contentFont"/>
        </w:rPr>
        <w:t xml:space="preserve">Ce premier anniversaire est bien plus qu’une simple date. C’est le souvenir d’un moment unique, celui où nous t’avons tenue pour la première fois dans nos bras. C’est aussi la célébration de tout ce que tu es devenue en douze mois : une petite fille pleine de vie, curieuse, rieuse, et déjà si attachante.</w:t>
      </w:r>
    </w:p>
    <w:p>
      <w:pPr>
        <w:pStyle w:val="contentStyle"/>
      </w:pPr>
      <w:r>
        <w:rPr>
          <w:rStyle w:val="contentFont"/>
        </w:rPr>
        <w:t xml:space="preserve">Tu grandis si vite, et chaque jour nous découvrons émerveillés les progrès que tu fais. Tes premiers pas, ton premier mot, tes éclats de rire… Tout en toi est promesse d’un avenir lumineux. Ce premier anniversaire marque le début d’une belle aventure, que nous avons la chance de vivre à tes côtés.</w:t>
      </w:r>
    </w:p>
    <w:p>
      <w:pPr>
        <w:pStyle w:val="contentStyle"/>
      </w:pPr>
      <w:r>
        <w:rPr>
          <w:rStyle w:val="contentFont"/>
        </w:rPr>
        <w:t xml:space="preserve">Nous tenons à te dire à quel point nous t’aimons. Tu es notre trésor, notre fierté, notre bonheur au quotidien. Même si tu es encore trop petite pour lire ces mots, ils resteront gravés dans le temps et dans nos cœurs. Un jour, tu les découvriras, et tu sauras combien tu es aimée depuis le tout premier jour.</w:t>
      </w:r>
    </w:p>
    <w:p>
      <w:pPr>
        <w:pStyle w:val="contentStyle"/>
      </w:pPr>
      <w:r>
        <w:rPr>
          <w:rStyle w:val="contentFont"/>
        </w:rPr>
        <w:t xml:space="preserve">Pour ton anniversaire, nous te souhaitons une vie remplie de douceur, de jeux, de découvertes et d’amour. Que chaque jour soit une nouvelle aventure pleine de rires et de tendresse. Que tu sois entourée de ceux qui t’aiment, aujourd’hui et pour toujours.</w:t>
      </w:r>
    </w:p>
    <w:p>
      <w:pPr>
        <w:pStyle w:val="contentStyle"/>
      </w:pPr>
      <w:r>
        <w:rPr>
          <w:rStyle w:val="contentFont"/>
        </w:rPr>
        <w:t xml:space="preserve">Joyeux premier anniversaire, mon ange. Merci d’être entrée dans nos vies et de nous avoir appris ce qu’est l’amour inconditionnel. Que cette première bougie soit la première d’une longue série de moments heureux.</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 an fille</dc:title>
  <dc:description>Découvrez un texte d'anniversaire émouvant pour fêter le premier anniversaire d'une petite fille avec tendresse et amour.</dc:description>
  <dc:subject>Modèle de lettre personnalisée</dc:subject>
  <cp:keywords>texte anniversaire 1 an fille</cp:keywords>
  <cp:category/>
  <cp:lastModifiedBy/>
  <dcterms:created xsi:type="dcterms:W3CDTF">2026-02-25T04:54:06+01:00</dcterms:created>
  <dcterms:modified xsi:type="dcterms:W3CDTF">2026-02-25T04:54:06+01:00</dcterms:modified>
</cp:coreProperties>
</file>

<file path=docProps/custom.xml><?xml version="1.0" encoding="utf-8"?>
<Properties xmlns="http://schemas.openxmlformats.org/officeDocument/2006/custom-properties" xmlns:vt="http://schemas.openxmlformats.org/officeDocument/2006/docPropsVTypes"/>
</file>