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candidature</w:t>
      </w:r>
    </w:p>
    <w:p>
      <w:pPr>
        <w:pStyle w:val="contentStyle"/>
      </w:pPr>
      <w:r>
        <w:rPr>
          <w:rStyle w:val="contentFont"/>
        </w:rPr>
        <w:t xml:space="preserve">Objet : Relance de ma candidature au poste de [intitulé du poste] – Réf. [référence de l’annonce]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lettre afin de relancer ma candidature au poste de [intitulé du poste], pour lequel je vous ai fait parvenir ma candidature le [date d’envoi de la candidature], en réponse à votre annonce publiée sur [nom du site ou support de l’annonce].</w:t>
      </w:r>
    </w:p>
    <w:p>
      <w:pPr>
        <w:pStyle w:val="contentStyle"/>
      </w:pPr>
      <w:r>
        <w:rPr>
          <w:rStyle w:val="contentFont"/>
        </w:rPr>
        <w:t xml:space="preserve">Restant particulièrement motivé(e) par l’opportunité de rejoindre votre équipe et convaincu(e) que mes compétences [exemples de compétences clés : en gestion de projet, en analyse financière, en communication, etc.] correspondent aux exigences du poste, je souhaiterais réaffirmer mon intérêt pour cette fonction.</w:t>
      </w:r>
    </w:p>
    <w:p>
      <w:pPr>
        <w:pStyle w:val="contentStyle"/>
      </w:pPr>
      <w:r>
        <w:rPr>
          <w:rStyle w:val="contentFont"/>
        </w:rPr>
        <w:t xml:space="preserve">Mon expérience professionnelle [ou académique, selon le profil] m’a permis de développer [préciser des compétences ou réalisations significatives en lien avec le poste], que je serais heureux(se) de mettre à profit au sein de votre structure. Je suis persuadé(e) que ma rigueur, mon sens des responsabilités et ma capacité à m’adapter rapidement constituent de réels atouts pour contribuer efficacement aux missions qui me seraient confiées.</w:t>
      </w:r>
    </w:p>
    <w:p>
      <w:pPr>
        <w:pStyle w:val="contentStyle"/>
      </w:pPr>
      <w:r>
        <w:rPr>
          <w:rStyle w:val="contentFont"/>
        </w:rPr>
        <w:t xml:space="preserve">Je comprends que vos services soient sollicités par de nombreuses candidatures, c’est pourquoi je me permets cette relance, dans le souci de vous réaffirmer ma disponibilité pour un entretien à votre convenance, afin d’échanger plus en détail sur ma motivation et mon parcours.</w:t>
      </w:r>
    </w:p>
    <w:p>
      <w:pPr>
        <w:pStyle w:val="contentStyle"/>
      </w:pPr>
      <w:r>
        <w:rPr>
          <w:rStyle w:val="contentFont"/>
        </w:rPr>
        <w:t xml:space="preserve">Dans l’attente d’un retour favorable de votre part, je vous remercie de l’attention portée à ma lettre et à mon dossier de candidature.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candidature</dc:title>
  <dc:description>Boostez vos chances d'embauche avec notre modèle de lettre de relance de candidature clair, professionnel et percutant.</dc:description>
  <dc:subject>Modèle de lettre personnalisée</dc:subject>
  <cp:keywords>relance candidature</cp:keywords>
  <cp:category/>
  <cp:lastModifiedBy/>
  <dcterms:created xsi:type="dcterms:W3CDTF">2026-07-05T19:39:01+02:00</dcterms:created>
  <dcterms:modified xsi:type="dcterms:W3CDTF">2026-07-05T19:39:01+02:00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