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Vivement intéressé(e) par le poste de serveur au sein de votre établissement, je me permets de vous adresser ma candidature. Passionné(e) par les métiers de la restauration et fort(e) d'une expérience de [nombre] années dans ce domaine, je suis convaincu(e) de pouvoir contribuer efficacement à la qualité du service que vous proposez à votre clientèle.</w:t>
      </w:r>
    </w:p>
    <w:p>
      <w:pPr>
        <w:pStyle w:val="contentStyle"/>
      </w:pPr>
      <w:r>
        <w:rPr>
          <w:rStyle w:val="contentFont"/>
        </w:rPr>
        <w:t xml:space="preserve">Au cours de mes précédentes expériences professionnelles, j'ai développé des compétences solides en matière d'accueil et de service client. J'ai appris à gérer efficacement le service en salle, à prendre les commandes avec précision, et à conseiller les clients dans leurs choix en fonction de leurs préférences et des spécialités de la carte. Ma capacité à travailler sous pression, notamment lors des périodes d'affluence, ainsi que mon sens de l'organisation me permettent d'assurer un service fluide et de qualité tout en maintenant une ambiance conviviale.</w:t>
      </w:r>
    </w:p>
    <w:p>
      <w:pPr>
        <w:pStyle w:val="contentStyle"/>
      </w:pPr>
      <w:r>
        <w:rPr>
          <w:rStyle w:val="contentFont"/>
        </w:rPr>
        <w:t xml:space="preserve">Je suis particulièrement attentif(ve) à la satisfaction client et je m'efforce toujours de créer une expérience agréable pour chaque personne accueillie. Mon dynamisme, ma polyvalence et mon esprit d'équipe sont des atouts que je souhaite mettre au service de votre établissement. Je maîtrise également les règles d'hygiène et de sécurité alimentaire, essentielles dans l'exercice de cette profession.</w:t>
      </w:r>
    </w:p>
    <w:p>
      <w:pPr>
        <w:pStyle w:val="contentStyle"/>
      </w:pPr>
      <w:r>
        <w:rPr>
          <w:rStyle w:val="contentFont"/>
        </w:rPr>
        <w:t xml:space="preserve">Votre établissement jouit d'une excellente réputation et je serais honoré(e) de rejoindre votre équipe pour participer à son succès. Je suis disponible immédiatement et reste à votre entière disposition pour un entretien au cours duquel je pourrais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2026-01-05T16:04:34+01:00</dcterms:created>
  <dcterms:modified xsi:type="dcterms:W3CDTF">2026-01-05T16:04:34+01:00</dcterms:modified>
</cp:coreProperties>
</file>

<file path=docProps/custom.xml><?xml version="1.0" encoding="utf-8"?>
<Properties xmlns="http://schemas.openxmlformats.org/officeDocument/2006/custom-properties" xmlns:vt="http://schemas.openxmlformats.org/officeDocument/2006/docPropsVTypes"/>
</file>