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la nouvelle année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nouvelle, je tenais à vous adresser mes vœux les plus sincères pour 2024. Que cette année vous apporte santé, bonheur et prospérité, tant sur le plan personnel que professionnel.</w:t>
      </w:r>
    </w:p>
    <w:p>
      <w:pPr>
        <w:pStyle w:val="contentStyle"/>
      </w:pPr>
      <w:r>
        <w:rPr>
          <w:rStyle w:val="contentFont"/>
        </w:rPr>
        <w:t xml:space="preserve">L'année écoulée a été riche en rencontres et en projets, et j'espère vivement que nos échanges se poursuivront avec la même qualité et le même dynamisme. Que 2024 soit pour vous synonyme de réussite dans vos entreprises et vous permette de concrétiser vos ambitions les plus chères.</w:t>
      </w:r>
    </w:p>
    <w:p>
      <w:pPr>
        <w:pStyle w:val="contentStyle"/>
      </w:pPr>
      <w:r>
        <w:rPr>
          <w:rStyle w:val="contentFont"/>
        </w:rPr>
        <w:t xml:space="preserve">Je vous prie de croire, Madame, Monsieur, en l'expression de mes sentiments les meilleurs et de mes vœux les plus chaleureux pour cette nouvelle année.</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la nouvelle année 2024</dc:title>
  <dc:description>Inspirez-vous de nos modèles de lettres et messages pour souhaiter une bonne année 2024 avec style, chaleur et originalité.</dc:description>
  <dc:subject>Modèle de lettre personnalisée</dc:subject>
  <cp:keywords>message nouvelle année 2024</cp:keywords>
  <cp:category/>
  <cp:lastModifiedBy/>
  <dcterms:created xsi:type="dcterms:W3CDTF">2026-10-09T09:44:31+02:00</dcterms:created>
  <dcterms:modified xsi:type="dcterms:W3CDTF">2026-10-09T09:44:31+02:00</dcterms:modified>
</cp:coreProperties>
</file>

<file path=docProps/custom.xml><?xml version="1.0" encoding="utf-8"?>
<Properties xmlns="http://schemas.openxmlformats.org/officeDocument/2006/custom-properties" xmlns:vt="http://schemas.openxmlformats.org/officeDocument/2006/docPropsVTypes"/>
</file>