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 original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 vous présenter mes vœux les plus chaleureux. Puissent les douze mois à venir vous apporter santé, prospérité et succès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L'année écoulée nous a offert l'opportunité de vivre des instants mémorables et de surmonter côte à côte de multiples challenges. J'ai bon espoir que [année] nous permette de prolonger notre fructueuse coopération et de donner vie à de nouveaux projets ambitieux. Puisse cette année vous procurer le bien-être auquel vous aspirez et vous donner les moyens de concrétiser vos aspirations les plus profondes.</w:t>
      </w:r>
    </w:p>
    <w:p>
      <w:pPr>
        <w:pStyle w:val="contentStyle"/>
      </w:pPr>
      <w:r>
        <w:rPr>
          <w:rStyle w:val="contentFont"/>
        </w:rPr>
        <w:t xml:space="preserve">Je vous adresse mes souhaits pour une année emplie de bonheur, d'expériences enrichissantes et d'instants précieux en compagnie de vos êtres chers. Que [année] vous réserve de belles opportunités et vous guide vers des perspectives prometteuses.</w:t>
      </w:r>
    </w:p>
    <w:p>
      <w:pPr>
        <w:pStyle w:val="contentStyle"/>
      </w:pPr>
      <w:r>
        <w:rPr>
          <w:rStyle w:val="contentFont"/>
        </w:rPr>
        <w:t xml:space="preserve">Dans l'attente de nos prochaines rencontres et d'une année riche en accomplissements communs.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 original</dc:title>
  <dc:description>Inspirez-vous d’un message de bonne année 2024 original avec notre modèle de lettre de vœux prêt à copier pour marquer les esprits.</dc:description>
  <dc:subject>Modèle de lettre personnalisée</dc:subject>
  <cp:keywords>message bonne année 2024 original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