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vivement pour votre participation à notre événement. Grâce à vous, nous avons pu atteindre un niveau de qualité exceptionnel et offrir une expérience inoubliable à nos invités. Votre soutien et votre engagement ont été indispensables pour le succès de cette journée.</w:t>
      </w:r>
    </w:p>
    <w:p>
      <w:pPr>
        <w:pStyle w:val="contentStyle"/>
      </w:pPr>
      <w:r>
        <w:rPr>
          <w:rStyle w:val="contentFont"/>
        </w:rPr>
        <w:t xml:space="preserve">Encore une fois, merci de tout cœur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2026-02-25T04:50:27+01:00</dcterms:created>
  <dcterms:modified xsi:type="dcterms:W3CDTF">2026-02-25T04:50:27+01:00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