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Mail de relance d'un client pour un devis</w:t>
      </w:r>
    </w:p>
    <w:p>
      <w:pPr>
        <w:pStyle w:val="contentStyle"/>
      </w:pPr>
      <w:r>
        <w:rPr>
          <w:rStyle w:val="contentFont"/>
        </w:rPr>
        <w:t xml:space="preserve">Bonjour [nom du client],</w:t>
      </w:r>
    </w:p>
    <w:p>
      <w:pPr>
        <w:pStyle w:val="contentStyle"/>
      </w:pPr>
      <w:r>
        <w:rPr>
          <w:rStyle w:val="contentFont"/>
        </w:rPr>
        <w:t xml:space="preserve">Je vous écris pour vous relancer au sujet du devis que je vous ai envoyé il y a quelques semaines. Je suis sûr que vous êtes occupé, mais je me demandais si vous aviez eu le temps de jeter un coup d'œil à la proposition et si vous aviez des questions ou des commentaires. Si vous avez besoin de plus d'informations ou si vous souhaitez discuter de la proposition en détail, n'hésitez pas à me contacter.</w:t>
      </w:r>
    </w:p>
    <w:p>
      <w:pPr>
        <w:pStyle w:val="contentStyle"/>
      </w:pPr>
      <w:r>
        <w:rPr>
          <w:rStyle w:val="contentFont"/>
        </w:rPr>
        <w:t xml:space="preserve">Je vous remercie pour votre temps et j'espère avoir de vos nouvelles bientôt.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Mail de relance d'un client pour un devis</dc:title>
  <dc:description>Relancez efficacement vos clients après l'envoi d'un devis avec notre modèle de mail clair, professionnel et percutant.</dc:description>
  <dc:subject>Modèle de lettre personnalisée</dc:subject>
  <cp:keywords>mail de relance client devis</cp:keywords>
  <cp:category/>
  <cp:lastModifiedBy/>
  <dcterms:created xsi:type="dcterms:W3CDTF">2026-10-03T15:02:42+02:00</dcterms:created>
  <dcterms:modified xsi:type="dcterms:W3CDTF">2026-10-03T15:02:42+02:00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