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période d'essai</w:t>
      </w:r>
    </w:p>
    <w:p>
      <w:pPr>
        <w:pStyle w:val="contentStyle"/>
      </w:pPr>
      <w:r>
        <w:rPr>
          <w:rStyle w:val="contentFont"/>
        </w:rPr>
        <w:t xml:space="preserve">Objet : Notification de fin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mon contrat de travail durant la période d'essai, conformément aux dispositions prévues à l'article L.1221-26 du Code du travail.</w:t>
      </w:r>
    </w:p>
    <w:p>
      <w:pPr>
        <w:pStyle w:val="contentStyle"/>
      </w:pPr>
      <w:r>
        <w:rPr>
          <w:rStyle w:val="contentFont"/>
        </w:rPr>
        <w:t xml:space="preserve">Comme stipulé dans mon contrat de travail signé le [date de signature du contrat], je bénéficie d'une période d'essai de [durée de la période d'essai]. En vertu des dispositions légales en vigueur, chacune des parties peut librement rompre la période d'essai moyennant le respect d'un délai de prévenance.</w:t>
      </w:r>
    </w:p>
    <w:p>
      <w:pPr>
        <w:pStyle w:val="contentStyle"/>
      </w:pPr>
      <w:r>
        <w:rPr>
          <w:rStyle w:val="contentFont"/>
        </w:rPr>
        <w:t xml:space="preserve">Conformément aux règles applicables, je respecte un délai de prévenance de [durée du délai de prévenance] à compter de la réception de la présente lettre. Mon dernier jour de travail effectif sera donc le [date de fin]. Durant cette période, je m'engage à assurer la continuité de mes missions en cours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vous remercie pour l'opportunité qui m'a été offerte au sein de votre entreprise ainsi que pour l'accueil et l'accompagnement dont j'ai bénéficié. Je reste à votre disposition pour tout renseignement complémentaire concernant les modalités pratiques de mon départ, notamment la restitution du matériel mis à ma disposition et l'établissement des documents de fin de contrat.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période d'essai</dc:title>
  <dc:description>Modèle de lettre clair et concis pour mettre fin à une période d'essai, à l’initiative de l’employeur ou du salarié.</dc:description>
  <dc:subject>Modèle de lettre personnalisée</dc:subject>
  <cp:keywords>lettre fin période d'essai</cp:keywords>
  <cp:category/>
  <cp:lastModifiedBy/>
  <dcterms:created xsi:type="dcterms:W3CDTF">2026-07-05T23:03:35+02:00</dcterms:created>
  <dcterms:modified xsi:type="dcterms:W3CDTF">2026-07-05T23:03:35+02:00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