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Cher(e) [Nom],</w:t>
      </w:r>
    </w:p>
    <w:p>
      <w:pPr>
        <w:pStyle w:val="contentStyle"/>
      </w:pPr>
      <w:r>
        <w:rPr>
          <w:rStyle w:val="contentFont"/>
        </w:rPr>
        <w:t xml:space="preserve">Je voulais vous envoyer un petit mot pour vous remercier de votre soutien au cours de cette période difficile. Vos mots de réconfort et votre présence ont été un véritable réconfort pour moi et j'apprécie vraiment tout ce que vous avez fait pour moi.</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