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contribution à notre [nom de l'organisme/cause]. Votre soutien est crucial pour nous aider à atteindre nos objectifs et à faire une différence dans la vie de [nom de la communauté/cause]. Nous sommes très reconnaissants pour votre générosité.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