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w:t>
      </w:r>
    </w:p>
    <w:p>
      <w:pPr>
        <w:pStyle w:val="contentStyle"/>
      </w:pPr>
      <w:r>
        <w:rPr>
          <w:rStyle w:val="contentFont"/>
        </w:rPr>
        <w:t xml:space="preserve">Objet : Lettre d’amour sincère et touchante</w:t>
      </w:r>
    </w:p>
    <w:p>
      <w:pPr>
        <w:pStyle w:val="contentStyle"/>
      </w:pPr>
      <w:r>
        <w:rPr>
          <w:rStyle w:val="contentFont"/>
        </w:rPr>
        <w:t xml:space="preserve">Mon amour,</w:t>
      </w:r>
    </w:p>
    <w:p>
      <w:pPr>
        <w:pStyle w:val="contentStyle"/>
      </w:pPr>
      <w:r>
        <w:rPr>
          <w:rStyle w:val="contentFont"/>
        </w:rPr>
        <w:t xml:space="preserve">Il m’est difficile de trouver les mots justes tant ce que je ressens pour toi dépasse les limites du langage. Pourtant, aujourd’hui, je prends ma plume pour t’écrire ce que je n’ai peut-être pas toujours su te dire avec assez de clarté : je t’aime profondément, sincèrement, intensément.</w:t>
      </w:r>
    </w:p>
    <w:p>
      <w:pPr>
        <w:pStyle w:val="contentStyle"/>
      </w:pPr>
      <w:r>
        <w:rPr>
          <w:rStyle w:val="contentFont"/>
        </w:rPr>
        <w:t xml:space="preserve">Depuis que nos chemins se sont croisés, ma vie a changé. Tu es devenu[e] cette lumière qui éclaire mes jours et apaise mes nuits. À tes côtés, je retrouve une paix que je ne connaissais pas auparavant. Ton sourire est mon refuge, ton regard mon horizon, et ta voix, une musique que je ne me lasse jamais d’entendre.</w:t>
      </w:r>
    </w:p>
    <w:p>
      <w:pPr>
        <w:pStyle w:val="contentStyle"/>
      </w:pPr>
      <w:r>
        <w:rPr>
          <w:rStyle w:val="contentFont"/>
        </w:rPr>
        <w:t xml:space="preserve">Chaque moment passé avec toi est un cadeau précieux. Même dans le silence, je ressens la force de notre lien. Ce que nous partageons n’a rien d’éphémère. C’est une évidence, une certitude ancrée au plus profond de moi. Je ne parle pas ici d’une simple passion passagère, mais d’un amour construit jour après jour, fait de respect, de confiance et de complicité.</w:t>
      </w:r>
    </w:p>
    <w:p>
      <w:pPr>
        <w:pStyle w:val="contentStyle"/>
      </w:pPr>
      <w:r>
        <w:rPr>
          <w:rStyle w:val="contentFont"/>
        </w:rPr>
        <w:t xml:space="preserve">Il y a eu des hauts, et parfois des bas. Mais même dans les périodes plus sombres, tu es resté[e] mon pilier, celui/celle sur qui je peux compter. Ta patience, ta bienveillance et ton écoute font de toi une personne unique, que j’admire et que je chéris de tout mon cœur.</w:t>
      </w:r>
    </w:p>
    <w:p>
      <w:pPr>
        <w:pStyle w:val="contentStyle"/>
      </w:pPr>
      <w:r>
        <w:rPr>
          <w:rStyle w:val="contentFont"/>
        </w:rPr>
        <w:t xml:space="preserve">Je t’écris cette lettre avec l’espoir qu’elle puisse te toucher autant que tu touches ma vie chaque jour. Ce n’est pas un simple message d’amour, mais la promesse renouvelée de t’aimer dans la sincérité, dans le respect et avec fidélité. Je veux continuer à construire avec toi, à rêver, à vieillir à tes côtés.</w:t>
      </w:r>
    </w:p>
    <w:p>
      <w:pPr>
        <w:pStyle w:val="contentStyle"/>
      </w:pPr>
      <w:r>
        <w:rPr>
          <w:rStyle w:val="contentFont"/>
        </w:rPr>
        <w:t xml:space="preserve">Si un jour le doute s’installe, relis ces mots. Ils sont l’écho de mes sentiments les plus profonds. Rien ni personne ne pourra jamais effacer ce que je ressens pour toi. Mon cœur t’appartient, librement et entièrement.</w:t>
      </w:r>
    </w:p>
    <w:p>
      <w:pPr>
        <w:pStyle w:val="contentStyle"/>
      </w:pPr>
      <w:r>
        <w:rPr>
          <w:rStyle w:val="contentFont"/>
        </w:rPr>
        <w:t xml:space="preserve">Merci d’être toi. Merci de m’aimer. Merci d’exister dans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dc:title>
  <dc:description>Exprimez vos sentiments avec une lettre d'amour sincère et émouvante grâce à notre modèle touchant, prêt à être personnalisé.</dc:description>
  <dc:subject>Modèle de lettre personnalisée</dc:subject>
  <cp:keywords>lettre d'amour</cp:keywords>
  <cp:category/>
  <cp:lastModifiedBy/>
  <dcterms:created xsi:type="dcterms:W3CDTF">2026-02-25T04:47:45+01:00</dcterms:created>
  <dcterms:modified xsi:type="dcterms:W3CDTF">2026-02-25T04:47:45+01:00</dcterms:modified>
</cp:coreProperties>
</file>

<file path=docProps/custom.xml><?xml version="1.0" encoding="utf-8"?>
<Properties xmlns="http://schemas.openxmlformats.org/officeDocument/2006/custom-properties" xmlns:vt="http://schemas.openxmlformats.org/officeDocument/2006/docPropsVTypes"/>
</file>