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d'invitation baptême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le baptême de notre enfant, [prénom de l’enfant], aura lieu le [date], à [heure], en l’église [nom de l’église et adresse], à [ville].</w:t>
      </w:r>
    </w:p>
    <w:p>
      <w:pPr>
        <w:pStyle w:val="contentStyle"/>
      </w:pPr>
      <w:r>
        <w:rPr>
          <w:rStyle w:val="contentFont"/>
        </w:rPr>
        <w:t xml:space="preserve">Ce moment spirituel et symbolique revêt une grande importance pour notre famille, et nous serions honorés de pouvoir le partager avec vous. Votre présence ce jour-là serait pour nous un véritable réconfort et une source de joie.</w:t>
      </w:r>
    </w:p>
    <w:p>
      <w:pPr>
        <w:pStyle w:val="contentStyle"/>
      </w:pPr>
      <w:r>
        <w:rPr>
          <w:rStyle w:val="contentFont"/>
        </w:rPr>
        <w:t xml:space="preserve">La cérémonie religieuse sera suivie d’un moment de convivialité que nous organiserons à [lieu de réception], à partir de [heure]. Nous vous y accueillerons avec plaisir pour continuer à célébrer ensemble cet événement entouré de nos proches.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réponse], afin de nous permettre d’organiser au mieux cette journée. Vous pouvez nous contacter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Nous espérons vivement que vous serez à nos côtés pour accompagner [prénom de l’enfant] dans cette étape importante de sa vie.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d'invitation baptême</dc:title>
  <dc:description>Trouvez un modèle de lettre d'invitation pour un baptême clair et élégant pour convier vos proches à cette cérémonie unique.</dc:description>
  <dc:subject>Modèle de lettre personnalisée</dc:subject>
  <cp:keywords>invitation baptême modèle</cp:keywords>
  <cp:category/>
  <cp:lastModifiedBy/>
  <dcterms:created xsi:type="dcterms:W3CDTF">2026-05-21T12:24:41+02:00</dcterms:created>
  <dcterms:modified xsi:type="dcterms:W3CDTF">2026-05-21T12:24:41+02:00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