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retard dans la livraison de votre commande. Nous comprenons que cela a pu être frustrant pour vous et nous sommes vraiment désolés pour cet inconvénient.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s'assurer que cela ne se reproduise pas à l'avenir et nous espérons avoir l'occasion de vous montrer notre engagement à vous offrir un service de qualité supérieure.</w:t>
      </w:r>
    </w:p>
    <w:p>
      <w:pPr>
        <w:pStyle w:val="contentStyle"/>
      </w:pPr>
      <w:r>
        <w:rPr>
          <w:rStyle w:val="contentFont"/>
        </w:rPr>
        <w:t xml:space="preserve">S'il vous plaît, acceptez nos plus sincères excuses et n'hésitez pas à nous contacter si vous avez des questions ou si vous avez besoin de quoi que ce soit. Nous espérons avoir l'occasion de vous servir de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2026-08-20T07:28:21+02:00</dcterms:created>
  <dcterms:modified xsi:type="dcterms:W3CDTF">2026-08-20T07:28:21+02:00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