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clients pour développer son activité.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notre gamme de produits/services de plus près. Si vous êtes intéressé, n'hésitez pas à nous contacter pour convenir d'un rendez-vous.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