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votre hospitalité et votre considération lors de mon entretien d'emploi hier. J'ai beaucoup apprécié l'opportunité de vous rencontrer et d'en apprendre davantage sur votre entreprise.</w:t>
      </w:r>
    </w:p>
    <w:p>
      <w:pPr>
        <w:pStyle w:val="contentStyle"/>
      </w:pPr>
      <w:r>
        <w:rPr>
          <w:rStyle w:val="contentFont"/>
        </w:rPr>
        <w:t xml:space="preserve">Je suis convaincu(e) que je serais un excellent(e) ajout à votre équipe et j'espère sincèrement avoir l'occasion de me joindre à vous.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</dc:title>
  <dc:description>Modèle de lettre pour remercier après un entretien et marquer des points auprès du recruteur. Exemple clair, professionnel et efficace.</dc:description>
  <dc:subject>Modèle de lettre personnalisée</dc:subject>
  <cp:keywords>courrier de remerciement entretien</cp:keywords>
  <cp:category/>
  <cp:lastModifiedBy/>
  <dcterms:created xsi:type="dcterms:W3CDTF">2025-11-21T00:38:09+01:00</dcterms:created>
  <dcterms:modified xsi:type="dcterms:W3CDTF">2025-11-21T00:38:09+01:00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