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Condoléances à 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avec une profonde tristesse suite à la perte de [nom de la personne décédée]. Je tiens à vous présenter mes sincères condoléances et à vous offrir tout mon soutien durant cette difficile période. Si vous avez besoin de quoi que ce soit ou si vous voulez simplement parler, n'hésitez pas à me contacter. Je suis là pour vous aider de toutes les manières possibles.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Condoléances à un client</dc:title>
  <dc:description>Exemple de lettre de condoléances professionnelle pour témoigner votre soutien à un client avec tact et empathie.</dc:description>
  <dc:subject>Modèle de lettre personnalisée</dc:subject>
  <cp:keywords>courrier condoléances client</cp:keywords>
  <cp:category/>
  <cp:lastModifiedBy/>
  <dcterms:created xsi:type="dcterms:W3CDTF">2026-01-05T16:03:44+01:00</dcterms:created>
  <dcterms:modified xsi:type="dcterms:W3CDTF">2026-01-05T16:03:44+01:00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