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 pour un changement d'interlocuteur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je serai désormais votre interlocuteur pour votre compte [nom du compte]. Mon collègue [nom de votre collègue] a été promu et ne sera plus en mesure de s'occuper de votre compte.</w:t>
      </w:r>
    </w:p>
    <w:p>
      <w:pPr>
        <w:pStyle w:val="contentStyle"/>
      </w:pPr>
      <w:r>
        <w:rPr>
          <w:rStyle w:val="contentFont"/>
        </w:rPr>
        <w:t xml:space="preserve">Je suis persuadé que nous pourrons continuer à entretenir une relation de confiance et je suis à votre disposition pour répondre à toutes vos questions ou vous aider à résoudre tout problème que vous pourriez rencontrer.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avez besoin de plus d'informations.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 pour un changement d'interlocuteur</dc:title>
  <dc:description>Modèle de lettre clair et professionnel pour informer un client d’un changement d’interlocuteur au sein de votre entreprise.</dc:description>
  <dc:subject>Modèle de lettre personnalisée</dc:subject>
  <cp:keywords>courrier client changement d'interlocuteur</cp:keywords>
  <cp:category/>
  <cp:lastModifiedBy/>
  <dcterms:created xsi:type="dcterms:W3CDTF">2026-02-23T08:31:56+01:00</dcterms:created>
  <dcterms:modified xsi:type="dcterms:W3CDTF">2026-02-23T08:31:56+01:00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