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Combien de temps prend une lettre pour arriver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contacte car je souhaiterais savoir combien de temps il faut en général pour recevoir une lettre envoyée de [ville d'envoi] à [ville de destination].</w:t>
      </w:r>
    </w:p>
    <w:p>
      <w:pPr>
        <w:pStyle w:val="contentStyle"/>
      </w:pPr>
      <w:r>
        <w:rPr>
          <w:rStyle w:val="contentFont"/>
        </w:rPr>
        <w:t xml:space="preserve">Merci de votre réponse.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Combien de temps prend une lettre pour arriver</dc:title>
  <dc:description>Découvrez les délais postaux selon le type d’envoi et la destination pour savoir en combien de temps votre lettre arrivera à bon port.</dc:description>
  <dc:subject>Modèle de lettre personnalisée</dc:subject>
  <cp:keywords>combien de temps prend une lettre pour arriver</cp:keywords>
  <cp:category/>
  <cp:lastModifiedBy/>
  <dcterms:created xsi:type="dcterms:W3CDTF">2026-10-04T02:25:27+02:00</dcterms:created>
  <dcterms:modified xsi:type="dcterms:W3CDTF">2026-10-04T02:25:27+02:00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