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porteuse de succès et de projets stimulants pour vous et vos collaborateurs.</w:t>
      </w:r>
    </w:p>
    <w:p>
      <w:pPr>
        <w:pStyle w:val="contentStyle"/>
      </w:pPr>
      <w:r>
        <w:rPr>
          <w:rStyle w:val="contentFont"/>
        </w:rPr>
        <w:t xml:space="preserve">L'année écoulée a été riche en échanges et en collaborations fructueuses. Je souhaite sincèrement que notre partenariat se poursuive et se renforce au cours des mois à venir, dans un esprit de confiance mutuelle et de respect réciproque. Votre professionnalisme et votre engagement ont été des atouts précieux, et je me réjouis de continuer à travailler ensemble sur de nouveaux défis.</w:t>
      </w:r>
    </w:p>
    <w:p>
      <w:pPr>
        <w:pStyle w:val="contentStyle"/>
      </w:pPr>
      <w:r>
        <w:rPr>
          <w:rStyle w:val="contentFont"/>
        </w:rPr>
        <w:t xml:space="preserve">Je forme le vœu que [année] vous permette d'atteindre vos objectifs et de concrétiser vos ambitions. Puisse cette année vous offrir de belles opportunités de développement et de réussite pour votre entreprise et vos équipes.</w:t>
      </w:r>
    </w:p>
    <w:p>
      <w:pPr>
        <w:pStyle w:val="contentStyle"/>
      </w:pPr>
      <w:r>
        <w:rPr>
          <w:rStyle w:val="contentFont"/>
        </w:rPr>
        <w:t xml:space="preserve">Dans l'attente de nos prochaines rencontres, je vous prie d'agréer, Madame, Monsieur, l'expression de mes salutations distinguées et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professionnels</dc:title>
  <dc:description>Inspirez-vous d’un modèle de lettre de vœux professionnels clair et efficace pour renforcer vos relations d’affaires en début d’année.</dc:description>
  <dc:subject>Modèle de lettre personnalisée</dc:subject>
  <cp:keywords>carte vœux professionnels</cp:keywords>
  <cp:category/>
  <cp:lastModifiedBy/>
  <dcterms:created xsi:type="dcterms:W3CDTF">2026-07-05T14:53:07+02:00</dcterms:created>
  <dcterms:modified xsi:type="dcterms:W3CDTF">2026-07-05T14:53:07+02:00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