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virtuelle de félicitations de naissance d'un garçon</w:t>
      </w:r>
    </w:p>
    <w:p>
      <w:pPr>
        <w:pStyle w:val="contentStyle"/>
      </w:pPr>
      <w:r>
        <w:rPr>
          <w:rStyle w:val="contentFont"/>
        </w:rPr>
        <w:t xml:space="preserve">Objet : Félicitations pour la naissance de votre petit garçon</w:t>
      </w:r>
    </w:p>
    <w:p>
      <w:pPr>
        <w:pStyle w:val="contentStyle"/>
      </w:pPr>
      <w:r>
        <w:rPr>
          <w:rStyle w:val="contentFont"/>
        </w:rPr>
        <w:t xml:space="preserve">Chers [prénom(s) des destinataires],</w:t>
      </w:r>
    </w:p>
    <w:p>
      <w:pPr>
        <w:pStyle w:val="contentStyle"/>
      </w:pPr>
      <w:r>
        <w:rPr>
          <w:rStyle w:val="contentFont"/>
        </w:rPr>
        <w:t xml:space="preserve">C’est avec une immense joie que j’ai appris l’arrivée de votre petit garçon. Je tiens à vous adresser mes plus sincères félicitations pour cet heureux événement qui marque le début d’une nouvelle et merveilleuse aventure familiale.</w:t>
      </w:r>
    </w:p>
    <w:p>
      <w:pPr>
        <w:pStyle w:val="contentStyle"/>
      </w:pPr>
      <w:r>
        <w:rPr>
          <w:rStyle w:val="contentFont"/>
        </w:rPr>
        <w:t xml:space="preserve">La naissance d’un enfant est toujours un moment unique et précieux, porteur d’émotions, d’espoir et de promesses. Que ce nouveau chapitre de votre vie soit rempli de bonheur, de tendresse et de découvertes. Puisse votre fils grandir entouré d’amour, de rires et de bienveillance.</w:t>
      </w:r>
    </w:p>
    <w:p>
      <w:pPr>
        <w:pStyle w:val="contentStyle"/>
      </w:pPr>
      <w:r>
        <w:rPr>
          <w:rStyle w:val="contentFont"/>
        </w:rPr>
        <w:t xml:space="preserve">Je vous souhaite à tous trois beaucoup de bonheur dans cette nouvelle vie à trois. Que chaque instant passé à ses côtés soit une source de joie et d’émerveillement. Nul doute qu’il saura très vite illuminer vos journées par ses sourires et sa présence.</w:t>
      </w:r>
    </w:p>
    <w:p>
      <w:pPr>
        <w:pStyle w:val="contentStyle"/>
      </w:pPr>
      <w:r>
        <w:rPr>
          <w:rStyle w:val="contentFont"/>
        </w:rPr>
        <w:t xml:space="preserve">Je vous adresse également tous mes vœux de santé, de sérénité et d’harmonie pour les mois à venir. Que cette période d’adaptation se passe dans les meilleures conditions et que vous puissiez savourer pleinement ces premiers moments si précieux.</w:t>
      </w:r>
    </w:p>
    <w:p>
      <w:pPr>
        <w:pStyle w:val="contentStyle"/>
      </w:pPr>
      <w:r>
        <w:rPr>
          <w:rStyle w:val="contentFont"/>
        </w:rPr>
        <w:t xml:space="preserve">Encore toutes mes félicitations pour cette belle naissance. N’hésitez pas à me tenir informé(e) de l’évolution de ce petit trésor, que j’ai hâte de découvrir à travers vos récits ou, je l’espère, lors d’une prochaine rencontre.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virtuelle de félicitations de naissance d'un garçon</dc:title>
  <dc:description>Félicitez les jeunes parents avec une carte virtuelle élégante et un modèle de lettre touchant pour la naissance d’un petit garçon.</dc:description>
  <dc:subject>Modèle de lettre personnalisée</dc:subject>
  <cp:keywords>carte virtuelle félicitations naissance garçon</cp:keywords>
  <cp:category/>
  <cp:lastModifiedBy/>
  <dcterms:created xsi:type="dcterms:W3CDTF">2026-10-08T23:47:27+02:00</dcterms:created>
  <dcterms:modified xsi:type="dcterms:W3CDTF">2026-10-08T23:47:27+02:00</dcterms:modified>
</cp:coreProperties>
</file>

<file path=docProps/custom.xml><?xml version="1.0" encoding="utf-8"?>
<Properties xmlns="http://schemas.openxmlformats.org/officeDocument/2006/custom-properties" xmlns:vt="http://schemas.openxmlformats.org/officeDocument/2006/docPropsVTypes"/>
</file>