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création de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réalisation de cartes de visite personnalisées destinées à mon usage professionnel. Après avoir consulté vos références et apprécié la qualité de vos réalisations, je souhaiterais obtenir un devis détaillé pour une commande de [nombre] exemplaires.</w:t>
      </w:r>
    </w:p>
    <w:p>
      <w:pPr>
        <w:pStyle w:val="contentStyle"/>
      </w:pPr>
      <w:r>
        <w:rPr>
          <w:rStyle w:val="contentFont"/>
        </w:rPr>
        <w:t xml:space="preserve">Mes cartes de visite devront comporter les informations suivantes : mon nom et prénom [Nom Prénom], ma fonction [Fonction], le nom de ma société [Nom de la société], mon adresse professionnelle [Adresse complète], mes coordonnées téléphoniques [Numéro de téléphone], mon adresse électronique [Adresse e-mail], ainsi que mon site internet [URL du site web]. Je souhaiterais également y faire figurer le logo de mon entreprise, que je pourrai vous transmettre dans le format de votre choix.</w:t>
      </w:r>
    </w:p>
    <w:p>
      <w:pPr>
        <w:pStyle w:val="contentStyle"/>
      </w:pPr>
      <w:r>
        <w:rPr>
          <w:rStyle w:val="contentFont"/>
        </w:rPr>
        <w:t xml:space="preserve">Concernant les aspects techniques, je privilégie un format standard de 85 x 55 mm, avec une impression recto-verso sur papier de qualité supérieure d'un grammage minimum de 300g/m². Pour les couleurs, je souhaiterais une impression en quadrichromie respectant la charte graphique de mon entreprise. Si vous proposez des finitions particulières telles que pelliculage mat ou brillant, dorure, vernis sélectif ou découpe spéciale, je serais intéressé(e) d'en connaître les tarifs et délais supplémentaires.</w:t>
      </w:r>
    </w:p>
    <w:p>
      <w:pPr>
        <w:pStyle w:val="contentStyle"/>
      </w:pPr>
      <w:r>
        <w:rPr>
          <w:rStyle w:val="contentFont"/>
        </w:rPr>
        <w:t xml:space="preserve">Je vous serais reconnaissant(e) de bien vouloir m'adresser votre meilleur devis comprenant le coût unitaire, les frais de conception graphique le cas échéant, ainsi que les délais de réalisation et de livraison. Si vous disposez d'un nuancier ou d'échantillons de papiers, je serais intéressé(e) de les consulter avant de finaliser ma commande.</w:t>
      </w:r>
    </w:p>
    <w:p>
      <w:pPr>
        <w:pStyle w:val="contentStyle"/>
      </w:pPr>
      <w:r>
        <w:rPr>
          <w:rStyle w:val="contentFont"/>
        </w:rPr>
        <w:t xml:space="preserve">Dans l'attente de votre retour, je reste à votre entière disposition pour toute information complémentaire et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2026-04-11T10:07:54+02:00</dcterms:created>
  <dcterms:modified xsi:type="dcterms:W3CDTF">2026-04-11T10:07:54+02:00</dcterms:modified>
</cp:coreProperties>
</file>

<file path=docProps/custom.xml><?xml version="1.0" encoding="utf-8"?>
<Properties xmlns="http://schemas.openxmlformats.org/officeDocument/2006/custom-properties" xmlns:vt="http://schemas.openxmlformats.org/officeDocument/2006/docPropsVTypes"/>
</file>